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41" w:rsidRPr="008D5D60" w:rsidRDefault="000B7941" w:rsidP="000B7941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0B7941" w:rsidRPr="008D5D60" w:rsidRDefault="000B7941" w:rsidP="000B7941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0B7941" w:rsidRPr="008D5D60" w:rsidRDefault="000B7941" w:rsidP="000B7941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0B7941" w:rsidRPr="008D5D60" w:rsidRDefault="000B7941" w:rsidP="000B7941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0B7941" w:rsidRPr="008D5D60" w:rsidRDefault="000B7941" w:rsidP="000B7941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0B7941" w:rsidRPr="0017017E" w:rsidRDefault="000B7941" w:rsidP="000B7941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p w:rsidR="000B7941" w:rsidRPr="008D5D60" w:rsidRDefault="000B7941" w:rsidP="000B7941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0B7941" w:rsidRPr="008D5D60" w:rsidTr="004B686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0B7941" w:rsidRPr="008D5D60" w:rsidRDefault="000B7941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B7941" w:rsidRPr="008D5D60" w:rsidTr="004B686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B7941" w:rsidRPr="008D5D60" w:rsidRDefault="000B7941" w:rsidP="004B686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B7941" w:rsidRPr="008D5D60" w:rsidRDefault="000B7941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0B7941" w:rsidRPr="008D5D60" w:rsidRDefault="000B7941" w:rsidP="004B686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B7941" w:rsidRPr="008D5D60" w:rsidTr="004B686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B7941" w:rsidRPr="008D5D60" w:rsidRDefault="000B7941" w:rsidP="004B686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B7941" w:rsidRPr="008D5D60" w:rsidRDefault="000B7941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0B7941" w:rsidRPr="008D5D60" w:rsidTr="004B686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B7941" w:rsidRPr="008D5D60" w:rsidRDefault="000B7941" w:rsidP="004B686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B7941" w:rsidRPr="008D5D60" w:rsidRDefault="000B7941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B7941" w:rsidRPr="008D5D60" w:rsidTr="004B686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B7941" w:rsidRPr="008D5D60" w:rsidRDefault="000B7941" w:rsidP="004B686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0B7941" w:rsidRPr="008D5D60" w:rsidRDefault="000B7941" w:rsidP="004B68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B7941" w:rsidRPr="008D5D60" w:rsidTr="004B686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B7941" w:rsidRPr="008D5D60" w:rsidTr="004B686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B7941" w:rsidRPr="008D5D60" w:rsidTr="004B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B7941" w:rsidRPr="008D5D60" w:rsidRDefault="000B7941" w:rsidP="004B686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0B7941" w:rsidRPr="008D5D60" w:rsidTr="004B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B7941" w:rsidRPr="008D5D60" w:rsidTr="004B68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B7941" w:rsidRPr="008D5D60" w:rsidTr="004B686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B7941" w:rsidRPr="008D5D60" w:rsidRDefault="000B7941" w:rsidP="004B686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0B7941" w:rsidRPr="008D5D60" w:rsidTr="004B686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B7941" w:rsidRPr="008D5D60" w:rsidTr="004B686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B7941" w:rsidRPr="008D5D60" w:rsidRDefault="000B7941" w:rsidP="000B7941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0B7941" w:rsidRPr="008D5D60" w:rsidRDefault="000B7941" w:rsidP="000B7941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0B7941" w:rsidRPr="008D5D60" w:rsidRDefault="000B7941" w:rsidP="000B7941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0B7941" w:rsidRPr="008D5D60" w:rsidRDefault="000B7941" w:rsidP="000B7941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0B7941" w:rsidRPr="008D5D60" w:rsidRDefault="000B7941" w:rsidP="000B7941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0B7941" w:rsidRPr="008D5D60" w:rsidRDefault="000B7941" w:rsidP="000B7941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0B7941" w:rsidRPr="008D5D60" w:rsidRDefault="000B7941" w:rsidP="000B7941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>
        <w:rPr>
          <w:b/>
          <w:bCs/>
          <w:color w:val="000000"/>
          <w:sz w:val="20"/>
          <w:szCs w:val="20"/>
        </w:rPr>
        <w:t>w pracy w Oddziale o charakterze zabiegowym</w:t>
      </w:r>
      <w:r w:rsidRPr="008D5D60">
        <w:rPr>
          <w:color w:val="000000"/>
          <w:sz w:val="20"/>
          <w:szCs w:val="20"/>
        </w:rPr>
        <w:t xml:space="preserve"> 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0B7941" w:rsidRPr="008D5D60" w:rsidRDefault="000B7941" w:rsidP="000B7941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0B7941" w:rsidRPr="008D5D60" w:rsidRDefault="000B7941" w:rsidP="000B7941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0B7941" w:rsidRDefault="000B7941" w:rsidP="000B7941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0B7941" w:rsidRDefault="000B7941" w:rsidP="000B7941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0B7941" w:rsidRPr="008D5D60" w:rsidRDefault="000B7941" w:rsidP="000B7941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0B7941" w:rsidRPr="008D5D60" w:rsidRDefault="000B7941" w:rsidP="000B7941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0B7941" w:rsidRDefault="000B7941" w:rsidP="000B7941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0B7941" w:rsidRDefault="000B7941" w:rsidP="000B7941">
      <w:pPr>
        <w:spacing w:after="0" w:line="240" w:lineRule="auto"/>
        <w:ind w:firstLine="0"/>
        <w:jc w:val="left"/>
        <w:rPr>
          <w:szCs w:val="24"/>
        </w:rPr>
      </w:pPr>
    </w:p>
    <w:p w:rsidR="000B7941" w:rsidRPr="0043195F" w:rsidRDefault="000B7941" w:rsidP="000B7941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t>Spis załączników:</w:t>
      </w:r>
    </w:p>
    <w:tbl>
      <w:tblPr>
        <w:tblW w:w="5000" w:type="pct"/>
        <w:tblLook w:val="0000"/>
      </w:tblPr>
      <w:tblGrid>
        <w:gridCol w:w="595"/>
        <w:gridCol w:w="7649"/>
        <w:gridCol w:w="861"/>
        <w:gridCol w:w="749"/>
      </w:tblGrid>
      <w:tr w:rsidR="000B7941" w:rsidRPr="008D5D60" w:rsidTr="004B6865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41" w:rsidRPr="00C73283" w:rsidRDefault="000B7941" w:rsidP="004B6865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B7941" w:rsidRPr="008D5D60" w:rsidTr="004B6865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41" w:rsidRPr="00C73283" w:rsidRDefault="000B7941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41" w:rsidRPr="00C73283" w:rsidRDefault="000B7941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B7941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prawa wykonywania zawodu pielęgniarki/pielęgniarza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941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941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Default="000B7941" w:rsidP="004B686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</w:t>
            </w:r>
            <w:r w:rsidRPr="00C73283">
              <w:rPr>
                <w:sz w:val="20"/>
                <w:szCs w:val="20"/>
              </w:rPr>
              <w:t>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941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941" w:rsidRPr="008D5D60" w:rsidTr="004B6865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0B7941" w:rsidRPr="00C73283" w:rsidRDefault="000B7941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0B7941" w:rsidRPr="00C73283" w:rsidRDefault="000B7941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0B7941" w:rsidRPr="00C73283" w:rsidRDefault="000B7941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0B7941" w:rsidRPr="00C73283" w:rsidRDefault="000B7941" w:rsidP="004B686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0B7941" w:rsidRPr="00C73283" w:rsidRDefault="000B7941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941" w:rsidRPr="008D5D60" w:rsidTr="004B6865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0B7941" w:rsidRPr="00C73283" w:rsidRDefault="000B7941" w:rsidP="004B686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941" w:rsidRPr="008D5D60" w:rsidTr="004B6865">
        <w:trPr>
          <w:cantSplit/>
          <w:trHeight w:hRule="exact" w:val="120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ind w:left="34" w:hanging="34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3B5F1C">
              <w:rPr>
                <w:color w:val="000000"/>
                <w:sz w:val="20"/>
                <w:szCs w:val="20"/>
              </w:rPr>
              <w:t>Szkolenie z zakresu zasad krwiodawstwa i krwiolecznictwa</w:t>
            </w:r>
            <w:r w:rsidRPr="003B5F1C">
              <w:rPr>
                <w:color w:val="000000"/>
                <w:sz w:val="20"/>
                <w:szCs w:val="20"/>
                <w:lang w:eastAsia="en-US"/>
              </w:rPr>
              <w:t xml:space="preserve"> w </w:t>
            </w:r>
            <w:r>
              <w:rPr>
                <w:color w:val="000000"/>
                <w:sz w:val="20"/>
                <w:szCs w:val="20"/>
                <w:lang w:eastAsia="en-US"/>
              </w:rPr>
              <w:t>zakresie podstawowym i/lub Kurs specjalistyczny</w:t>
            </w:r>
            <w:r w:rsidRPr="003B5F1C">
              <w:rPr>
                <w:color w:val="000000"/>
                <w:sz w:val="20"/>
                <w:szCs w:val="20"/>
                <w:lang w:eastAsia="en-US"/>
              </w:rPr>
              <w:t xml:space="preserve"> z zakresu resuscytacji krążeniowo- oddechowej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941" w:rsidRPr="008D5D60" w:rsidTr="004B6865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941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941" w:rsidRPr="008D5D60" w:rsidTr="004B686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941" w:rsidRPr="008D5D60" w:rsidTr="004B6865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C73283" w:rsidRDefault="000B7941" w:rsidP="004B686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0B7941" w:rsidRPr="00C73283" w:rsidRDefault="000B7941" w:rsidP="004B686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8D5D60" w:rsidRDefault="000B7941" w:rsidP="004B686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B7941" w:rsidRPr="008D5D60" w:rsidRDefault="000B7941" w:rsidP="000B7941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B7941" w:rsidRDefault="000B7941" w:rsidP="000B7941">
      <w:pPr>
        <w:pStyle w:val="Styl"/>
        <w:spacing w:line="276" w:lineRule="auto"/>
        <w:rPr>
          <w:sz w:val="20"/>
          <w:szCs w:val="20"/>
        </w:rPr>
      </w:pPr>
    </w:p>
    <w:p w:rsidR="000B7941" w:rsidRDefault="000B7941" w:rsidP="000B7941">
      <w:pPr>
        <w:pStyle w:val="Styl"/>
        <w:spacing w:line="276" w:lineRule="auto"/>
        <w:rPr>
          <w:sz w:val="20"/>
          <w:szCs w:val="20"/>
        </w:rPr>
      </w:pPr>
    </w:p>
    <w:p w:rsidR="000B7941" w:rsidRDefault="000B7941" w:rsidP="000B7941">
      <w:pPr>
        <w:pStyle w:val="Styl"/>
        <w:spacing w:line="276" w:lineRule="auto"/>
        <w:rPr>
          <w:sz w:val="20"/>
          <w:szCs w:val="20"/>
        </w:rPr>
      </w:pPr>
    </w:p>
    <w:p w:rsidR="000B7941" w:rsidRDefault="000B7941" w:rsidP="000B7941">
      <w:pPr>
        <w:pStyle w:val="Styl"/>
        <w:spacing w:line="276" w:lineRule="auto"/>
        <w:rPr>
          <w:sz w:val="20"/>
          <w:szCs w:val="20"/>
        </w:rPr>
      </w:pPr>
    </w:p>
    <w:p w:rsidR="000B7941" w:rsidRPr="00C73283" w:rsidRDefault="000B7941" w:rsidP="000B7941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0B7941" w:rsidRPr="00C73283" w:rsidSect="00E0715C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0B7941" w:rsidRPr="008D5D60" w:rsidRDefault="000B7941" w:rsidP="000B7941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0B7941" w:rsidRPr="008D5D60" w:rsidRDefault="000B7941" w:rsidP="000B7941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0B7941" w:rsidRPr="001E5864" w:rsidRDefault="000B7941" w:rsidP="000B7941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>UdzielaNIE Świadczeń zdrowotnych W ZAKRESIE OPIEKI PIELĘGNIARSKIEJ na rzecz pacjentów INSTYTUTU "POMNIK- CENTRUM ZDROWIA DZIECKA"</w:t>
      </w:r>
    </w:p>
    <w:p w:rsidR="000B7941" w:rsidRPr="001E5864" w:rsidRDefault="000B7941" w:rsidP="000B7941">
      <w:pPr>
        <w:spacing w:after="0" w:line="240" w:lineRule="auto"/>
        <w:jc w:val="center"/>
      </w:pPr>
    </w:p>
    <w:p w:rsidR="000B7941" w:rsidRPr="001E5864" w:rsidRDefault="000B7941" w:rsidP="000B7941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0B7941" w:rsidRPr="001E5864" w:rsidRDefault="000B7941" w:rsidP="000B7941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0B7941" w:rsidRPr="001E5864" w:rsidRDefault="000B7941" w:rsidP="000B7941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0B7941" w:rsidRPr="001E5864" w:rsidRDefault="000B7941" w:rsidP="000B7941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0B7941" w:rsidRPr="001E5864" w:rsidRDefault="000B7941" w:rsidP="000B7941">
      <w:pPr>
        <w:spacing w:after="0" w:line="240" w:lineRule="auto"/>
        <w:rPr>
          <w:color w:val="000000"/>
        </w:rPr>
      </w:pPr>
    </w:p>
    <w:p w:rsidR="000B7941" w:rsidRPr="001E5864" w:rsidRDefault="000B7941" w:rsidP="000B7941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0B7941" w:rsidRPr="008D5D60" w:rsidRDefault="000B7941" w:rsidP="000B7941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0B7941" w:rsidRPr="001E5864" w:rsidRDefault="000B7941" w:rsidP="000B7941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0B7941" w:rsidRPr="001E5864" w:rsidRDefault="000B7941" w:rsidP="000B7941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</w:t>
      </w:r>
      <w:r w:rsidRPr="001E5864">
        <w:rPr>
          <w:rFonts w:cs="Calibri"/>
          <w:b/>
          <w:lang w:val="pl-PL"/>
        </w:rPr>
        <w:t xml:space="preserve"> oraz w przypadku podmiotów leczniczych,</w:t>
      </w:r>
      <w:r w:rsidRPr="001E5864">
        <w:rPr>
          <w:rFonts w:cs="Calibri"/>
          <w:b/>
        </w:rPr>
        <w:t xml:space="preserve"> </w:t>
      </w:r>
      <w:r w:rsidRPr="001E5864">
        <w:rPr>
          <w:rFonts w:cs="Calibri"/>
          <w:b/>
          <w:lang w:val="pl-PL"/>
        </w:rPr>
        <w:t>należy wypełnić Załącznik do formularza cenowego - nr 4.1.</w:t>
      </w:r>
    </w:p>
    <w:p w:rsidR="000B7941" w:rsidRPr="001E5864" w:rsidRDefault="000B7941" w:rsidP="000B7941">
      <w:pPr>
        <w:spacing w:after="0" w:line="240" w:lineRule="auto"/>
        <w:rPr>
          <w:b/>
          <w:color w:val="000000"/>
        </w:rPr>
      </w:pPr>
    </w:p>
    <w:p w:rsidR="000B7941" w:rsidRPr="001E5864" w:rsidRDefault="000B7941" w:rsidP="000B7941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0B7941" w:rsidRPr="001E5864" w:rsidRDefault="000B7941" w:rsidP="000B7941">
      <w:pPr>
        <w:spacing w:after="0" w:line="240" w:lineRule="auto"/>
        <w:rPr>
          <w:b/>
          <w:color w:val="000000"/>
        </w:rPr>
      </w:pPr>
    </w:p>
    <w:p w:rsidR="000B7941" w:rsidRPr="001E5864" w:rsidRDefault="000B7941" w:rsidP="000B7941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0B7941" w:rsidRPr="001E5864" w:rsidRDefault="000B7941" w:rsidP="000B7941">
      <w:pPr>
        <w:spacing w:after="0" w:line="240" w:lineRule="auto"/>
        <w:ind w:firstLine="0"/>
        <w:jc w:val="left"/>
      </w:pPr>
    </w:p>
    <w:p w:rsidR="000B7941" w:rsidRPr="001E5864" w:rsidRDefault="000B7941" w:rsidP="000B7941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0B7941" w:rsidRPr="001E5864" w:rsidRDefault="000B7941" w:rsidP="000B7941">
      <w:pPr>
        <w:spacing w:after="0" w:line="240" w:lineRule="auto"/>
        <w:jc w:val="left"/>
        <w:rPr>
          <w:color w:val="000000"/>
        </w:rPr>
      </w:pPr>
    </w:p>
    <w:p w:rsidR="000B7941" w:rsidRPr="001E5864" w:rsidRDefault="000B7941" w:rsidP="000B7941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0B7941" w:rsidRPr="001E5864" w:rsidRDefault="000B7941" w:rsidP="000B7941">
      <w:pPr>
        <w:spacing w:after="0" w:line="240" w:lineRule="auto"/>
        <w:jc w:val="left"/>
        <w:rPr>
          <w:b/>
          <w:color w:val="000000"/>
        </w:rPr>
      </w:pPr>
    </w:p>
    <w:p w:rsidR="000B7941" w:rsidRPr="001E5864" w:rsidRDefault="000B7941" w:rsidP="000B7941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61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0B7941" w:rsidRPr="001E5864" w:rsidRDefault="000B7941" w:rsidP="000B7941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0B7941" w:rsidRDefault="000B7941" w:rsidP="000B7941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0B7941" w:rsidRPr="001E5864" w:rsidRDefault="000B7941" w:rsidP="000B7941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dotyczy osób fizycznych oraz </w:t>
      </w:r>
      <w:r w:rsidRPr="001E5864"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 w:rsidRPr="001E5864">
        <w:rPr>
          <w:rFonts w:cs="Arial"/>
          <w:b/>
          <w:i/>
          <w:color w:val="000000"/>
        </w:rPr>
        <w:t xml:space="preserve">**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0B7941" w:rsidRPr="001E5864" w:rsidTr="004B6865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1E5864" w:rsidRDefault="000B7941" w:rsidP="004B6865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1E5864" w:rsidRDefault="000B7941" w:rsidP="004B6865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0B7941" w:rsidRPr="001E5864" w:rsidRDefault="000B7941" w:rsidP="004B6865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1E5864" w:rsidRDefault="000B7941" w:rsidP="004B6865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0B7941" w:rsidRPr="001E5864" w:rsidTr="004B686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1E5864" w:rsidRDefault="000B7941" w:rsidP="004B6865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41" w:rsidRPr="001E5864" w:rsidRDefault="000B7941" w:rsidP="004B6865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0B7941" w:rsidRPr="001E5864" w:rsidRDefault="000B7941" w:rsidP="004B686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41" w:rsidRPr="001E5864" w:rsidRDefault="000B7941" w:rsidP="004B6865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0B7941" w:rsidRDefault="000B7941" w:rsidP="000B7941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0B7941" w:rsidRPr="001E5864" w:rsidRDefault="000B7941" w:rsidP="000B7941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0B7941" w:rsidRPr="001E5864" w:rsidRDefault="000B7941" w:rsidP="000B794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5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0B7941" w:rsidRPr="001E5864" w:rsidRDefault="000B7941" w:rsidP="000B794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0B7941" w:rsidRDefault="000B7941" w:rsidP="000B7941">
      <w:pPr>
        <w:spacing w:after="0" w:line="240" w:lineRule="auto"/>
        <w:ind w:left="-426" w:firstLine="0"/>
        <w:jc w:val="center"/>
        <w:rPr>
          <w:color w:val="000000"/>
        </w:rPr>
      </w:pPr>
    </w:p>
    <w:p w:rsidR="000B7941" w:rsidRPr="001E5864" w:rsidRDefault="000B7941" w:rsidP="000B7941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0B7941" w:rsidRPr="001E5864" w:rsidRDefault="000B7941" w:rsidP="000B7941">
      <w:pPr>
        <w:spacing w:after="0" w:line="240" w:lineRule="auto"/>
        <w:rPr>
          <w:strike/>
          <w:color w:val="000000"/>
        </w:rPr>
      </w:pPr>
    </w:p>
    <w:p w:rsidR="000B7941" w:rsidRPr="001E5864" w:rsidRDefault="000B7941" w:rsidP="000B7941">
      <w:pPr>
        <w:spacing w:after="0" w:line="240" w:lineRule="auto"/>
        <w:rPr>
          <w:strike/>
          <w:color w:val="000000"/>
        </w:rPr>
      </w:pPr>
    </w:p>
    <w:p w:rsidR="000B7941" w:rsidRPr="008D5D60" w:rsidRDefault="000B7941" w:rsidP="000B7941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7941" w:rsidRPr="008D5D60" w:rsidRDefault="000B7941" w:rsidP="000B7941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0B7941" w:rsidRPr="008D5D60" w:rsidRDefault="000B7941" w:rsidP="000B7941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0B7941" w:rsidRDefault="000B7941" w:rsidP="000B7941">
      <w:pPr>
        <w:spacing w:after="0" w:line="240" w:lineRule="auto"/>
        <w:ind w:firstLine="0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0B7941" w:rsidRPr="00F93F16" w:rsidRDefault="000B7941" w:rsidP="000B7941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F93F16">
        <w:rPr>
          <w:b/>
          <w:color w:val="000000"/>
        </w:rPr>
        <w:lastRenderedPageBreak/>
        <w:t xml:space="preserve">Załącznik nr 4.1. do Ogłoszenia </w:t>
      </w:r>
    </w:p>
    <w:p w:rsidR="000B7941" w:rsidRPr="00F93F16" w:rsidRDefault="000B7941" w:rsidP="000B7941">
      <w:pPr>
        <w:spacing w:after="0" w:line="240" w:lineRule="auto"/>
        <w:ind w:left="-284" w:firstLine="0"/>
        <w:rPr>
          <w:b/>
          <w:color w:val="000000"/>
        </w:rPr>
      </w:pPr>
    </w:p>
    <w:p w:rsidR="000B7941" w:rsidRPr="008D5D60" w:rsidRDefault="000B7941" w:rsidP="000B7941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 </w:t>
      </w:r>
      <w:r w:rsidRPr="008D5D60">
        <w:rPr>
          <w:rFonts w:cs="Arial"/>
          <w:b/>
          <w:color w:val="000000"/>
        </w:rPr>
        <w:t>Jakość:</w:t>
      </w:r>
    </w:p>
    <w:p w:rsidR="000B7941" w:rsidRPr="008D5D60" w:rsidRDefault="000B7941" w:rsidP="000B7941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  <w:r>
        <w:rPr>
          <w:rFonts w:cs="Arial"/>
          <w:i/>
          <w:color w:val="000000"/>
        </w:rPr>
        <w:t>:</w:t>
      </w:r>
    </w:p>
    <w:p w:rsidR="000B7941" w:rsidRPr="008D5D60" w:rsidRDefault="000B7941" w:rsidP="000B7941">
      <w:pPr>
        <w:pStyle w:val="Tekstpodstawowy22"/>
        <w:spacing w:after="0" w:line="240" w:lineRule="auto"/>
        <w:ind w:firstLine="0"/>
        <w:rPr>
          <w:lang w:val="pl-PL"/>
        </w:rPr>
      </w:pPr>
    </w:p>
    <w:p w:rsidR="000B7941" w:rsidRPr="008D5D60" w:rsidRDefault="000B7941" w:rsidP="000B794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0B7941" w:rsidRPr="008D5D60" w:rsidRDefault="000B7941" w:rsidP="000B7941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0B7941" w:rsidRPr="008D5D60" w:rsidRDefault="000B7941" w:rsidP="000B7941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>b</w:t>
      </w:r>
      <w:r w:rsidRPr="008D5D60">
        <w:rPr>
          <w:rFonts w:cs="Calibri"/>
        </w:rPr>
        <w:t xml:space="preserve">) </w:t>
      </w:r>
      <w:r w:rsidRPr="008D5D60">
        <w:rPr>
          <w:color w:val="000000"/>
        </w:rPr>
        <w:t>Jakość – max 5 punktów</w:t>
      </w:r>
    </w:p>
    <w:p w:rsidR="000B7941" w:rsidRPr="008D5D60" w:rsidRDefault="000B7941" w:rsidP="000B7941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0B7941" w:rsidRPr="008D5D60" w:rsidRDefault="000B7941" w:rsidP="000B7941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000"/>
      </w:tblPr>
      <w:tblGrid>
        <w:gridCol w:w="393"/>
        <w:gridCol w:w="1941"/>
        <w:gridCol w:w="3658"/>
        <w:gridCol w:w="3635"/>
      </w:tblGrid>
      <w:tr w:rsidR="000B7941" w:rsidRPr="008D5D60" w:rsidTr="004B6865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B7941" w:rsidRPr="008D5D60" w:rsidRDefault="000B7941" w:rsidP="004B6865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B7941" w:rsidRPr="008D5D60" w:rsidRDefault="000B7941" w:rsidP="004B6865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B7941" w:rsidRPr="008D5D60" w:rsidRDefault="000B7941" w:rsidP="004B6865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0B7941" w:rsidRPr="008D5D60" w:rsidTr="004B6865">
        <w:trPr>
          <w:trHeight w:val="464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B7941" w:rsidRPr="008D5D60" w:rsidRDefault="000B7941" w:rsidP="004B686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B7941" w:rsidRPr="008D5D60" w:rsidRDefault="000B7941" w:rsidP="004B6865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7941" w:rsidRDefault="000B7941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0B7941" w:rsidRDefault="000B7941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0B7941" w:rsidRPr="008D5D60" w:rsidRDefault="000B7941" w:rsidP="004B6865">
            <w:pPr>
              <w:spacing w:after="0" w:line="240" w:lineRule="auto"/>
              <w:jc w:val="center"/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7941" w:rsidRPr="008D5D60" w:rsidRDefault="000B7941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0B7941" w:rsidRDefault="000B7941" w:rsidP="004B68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dodatkowych udokumentowanych </w:t>
            </w:r>
          </w:p>
          <w:p w:rsidR="000B7941" w:rsidRPr="008D5D60" w:rsidRDefault="000B7941" w:rsidP="004B68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kwalifikacji zawodowych</w:t>
            </w:r>
          </w:p>
        </w:tc>
      </w:tr>
      <w:tr w:rsidR="000B7941" w:rsidRPr="008D5D60" w:rsidTr="004B6865">
        <w:trPr>
          <w:trHeight w:val="201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B7941" w:rsidRPr="008D5D60" w:rsidRDefault="000B7941" w:rsidP="004B686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B7941" w:rsidRPr="008D5D60" w:rsidRDefault="000B7941" w:rsidP="004B686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B7941" w:rsidRPr="008D5D60" w:rsidRDefault="000B7941" w:rsidP="004B68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0B7941" w:rsidRPr="008D5D60" w:rsidRDefault="000B7941" w:rsidP="004B686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0B7941" w:rsidRPr="008D5D60" w:rsidTr="004B6865">
        <w:trPr>
          <w:trHeight w:val="396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B7941" w:rsidRPr="008D5D60" w:rsidRDefault="000B7941" w:rsidP="004B6865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41" w:rsidRPr="008D5D60" w:rsidRDefault="000B7941" w:rsidP="004B686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41" w:rsidRPr="008D5D60" w:rsidRDefault="000B7941" w:rsidP="004B686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0B7941" w:rsidRPr="008D5D60" w:rsidRDefault="000B7941" w:rsidP="004B6865">
            <w:pPr>
              <w:spacing w:after="0" w:line="240" w:lineRule="auto"/>
              <w:ind w:firstLine="0"/>
            </w:pPr>
          </w:p>
          <w:p w:rsidR="000B7941" w:rsidRPr="008D5D60" w:rsidRDefault="000B7941" w:rsidP="004B686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</w:tcPr>
          <w:p w:rsidR="000B7941" w:rsidRPr="008D5D60" w:rsidRDefault="000B7941" w:rsidP="004B686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B7941" w:rsidRPr="008D5D60" w:rsidRDefault="000B7941" w:rsidP="000B7941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0B7941" w:rsidRPr="008D5D60" w:rsidRDefault="000B7941" w:rsidP="000B7941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0B7941" w:rsidRPr="008D5D60" w:rsidRDefault="000B7941" w:rsidP="000B794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0B7941" w:rsidRPr="008D5D60" w:rsidRDefault="000B7941" w:rsidP="000B7941">
      <w:pPr>
        <w:spacing w:after="0" w:line="240" w:lineRule="auto"/>
        <w:ind w:firstLine="0"/>
        <w:jc w:val="right"/>
        <w:rPr>
          <w:b/>
          <w:color w:val="000000"/>
        </w:rPr>
      </w:pPr>
    </w:p>
    <w:p w:rsidR="000B7941" w:rsidRPr="008D5D60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Pr="008D5D60" w:rsidRDefault="000B7941" w:rsidP="000B7941">
      <w:pPr>
        <w:spacing w:after="0" w:line="240" w:lineRule="auto"/>
        <w:ind w:firstLine="0"/>
        <w:jc w:val="left"/>
        <w:rPr>
          <w:b/>
          <w:color w:val="000000"/>
        </w:rPr>
      </w:pPr>
    </w:p>
    <w:p w:rsidR="000B7941" w:rsidRPr="008D5D60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Pr="008D5D60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Pr="008D5D60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Pr="008D5D60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Pr="008D5D60" w:rsidRDefault="000B7941" w:rsidP="000B7941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0B7941" w:rsidRPr="008D5D60" w:rsidRDefault="000B7941" w:rsidP="000B794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0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0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0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0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0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0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0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0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0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0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Default="000B7941" w:rsidP="000B79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0B7941" w:rsidRPr="008D5D60" w:rsidRDefault="000B7941" w:rsidP="000B7941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0B7941" w:rsidRPr="008D5D60" w:rsidRDefault="000B7941" w:rsidP="000B7941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0B7941" w:rsidRPr="008D5D60" w:rsidRDefault="000B7941" w:rsidP="000B7941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0B7941" w:rsidRPr="008D5D60" w:rsidRDefault="000B7941" w:rsidP="000B7941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0B7941" w:rsidRPr="008D5D60" w:rsidRDefault="000B7941" w:rsidP="000B7941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0B7941" w:rsidRPr="008D5D60" w:rsidRDefault="000B7941" w:rsidP="000B7941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0B7941" w:rsidRPr="008D5D60" w:rsidRDefault="000B7941" w:rsidP="000B7941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0B7941" w:rsidRPr="008D5D60" w:rsidRDefault="000B7941" w:rsidP="000B7941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0B7941" w:rsidRPr="008D5D60" w:rsidRDefault="000B7941" w:rsidP="000B7941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0B7941" w:rsidRPr="008D5D60" w:rsidRDefault="000B7941" w:rsidP="000B794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</w:t>
      </w:r>
    </w:p>
    <w:p w:rsidR="000B7941" w:rsidRPr="008D5D60" w:rsidRDefault="000B7941" w:rsidP="000B794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0B7941" w:rsidRPr="008D5D60" w:rsidRDefault="000B7941" w:rsidP="000B794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B7941" w:rsidRPr="008D5D60" w:rsidRDefault="000B7941" w:rsidP="000B7941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B7941" w:rsidRPr="008D5D60" w:rsidRDefault="000B7941" w:rsidP="000B7941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0B7941" w:rsidRPr="008D5D60" w:rsidRDefault="000B7941" w:rsidP="000B7941">
      <w:pPr>
        <w:tabs>
          <w:tab w:val="left" w:pos="2323"/>
        </w:tabs>
        <w:spacing w:after="0" w:line="360" w:lineRule="auto"/>
        <w:rPr>
          <w:rFonts w:cs="Arial"/>
        </w:rPr>
      </w:pPr>
    </w:p>
    <w:p w:rsidR="00BD2A07" w:rsidRPr="000B7941" w:rsidRDefault="000B7941" w:rsidP="000B7941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BD2A07" w:rsidRPr="000B7941" w:rsidSect="000B794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41" w:rsidRDefault="000B7941" w:rsidP="000B7941">
      <w:pPr>
        <w:spacing w:after="0" w:line="240" w:lineRule="auto"/>
      </w:pPr>
      <w:r>
        <w:separator/>
      </w:r>
    </w:p>
  </w:endnote>
  <w:endnote w:type="continuationSeparator" w:id="0">
    <w:p w:rsidR="000B7941" w:rsidRDefault="000B7941" w:rsidP="000B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41" w:rsidRDefault="000B7941">
    <w:pPr>
      <w:pStyle w:val="Stopka"/>
      <w:jc w:val="right"/>
    </w:pPr>
    <w:fldSimple w:instr=" PAGE   \* MERGEFORMAT ">
      <w:r>
        <w:rPr>
          <w:noProof/>
        </w:rPr>
        <w:t>5</w:t>
      </w:r>
    </w:fldSimple>
  </w:p>
  <w:p w:rsidR="000B7941" w:rsidRDefault="000B79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41" w:rsidRDefault="000B7941" w:rsidP="000B7941">
      <w:pPr>
        <w:spacing w:after="0" w:line="240" w:lineRule="auto"/>
      </w:pPr>
      <w:r>
        <w:separator/>
      </w:r>
    </w:p>
  </w:footnote>
  <w:footnote w:type="continuationSeparator" w:id="0">
    <w:p w:rsidR="000B7941" w:rsidRDefault="000B7941" w:rsidP="000B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41" w:rsidRDefault="000B7941">
    <w:pPr>
      <w:pStyle w:val="Nagwek"/>
    </w:pPr>
    <w:r>
      <w:rPr>
        <w:rFonts w:ascii="Arial Narrow" w:hAnsi="Arial Narrow" w:cs="Arial Narrow"/>
        <w:b/>
      </w:rPr>
      <w:t>KO/CZD/88/21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41" w:rsidRDefault="000B7941">
    <w:pPr>
      <w:pStyle w:val="Nagwek"/>
    </w:pPr>
    <w:r>
      <w:t>KO/CZD/88/21</w:t>
    </w:r>
  </w:p>
  <w:p w:rsidR="000B7941" w:rsidRDefault="000B79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941"/>
    <w:rsid w:val="000B7941"/>
    <w:rsid w:val="00B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41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7941"/>
  </w:style>
  <w:style w:type="paragraph" w:styleId="Stopka">
    <w:name w:val="footer"/>
    <w:basedOn w:val="Normalny"/>
    <w:link w:val="StopkaZnak"/>
    <w:uiPriority w:val="99"/>
    <w:unhideWhenUsed/>
    <w:rsid w:val="000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941"/>
  </w:style>
  <w:style w:type="paragraph" w:styleId="Tekstdymka">
    <w:name w:val="Balloon Text"/>
    <w:basedOn w:val="Normalny"/>
    <w:link w:val="TekstdymkaZnak"/>
    <w:uiPriority w:val="99"/>
    <w:semiHidden/>
    <w:unhideWhenUsed/>
    <w:rsid w:val="000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41"/>
    <w:rPr>
      <w:rFonts w:ascii="Tahoma" w:hAnsi="Tahoma" w:cs="Tahoma"/>
      <w:sz w:val="16"/>
      <w:szCs w:val="16"/>
    </w:rPr>
  </w:style>
  <w:style w:type="paragraph" w:customStyle="1" w:styleId="Domyolnie">
    <w:name w:val="Domyolnie"/>
    <w:rsid w:val="000B7941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0B7941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0B7941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0B7941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0B79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B794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B7941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7941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0B794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2021-10-20T11:00:00Z</dcterms:created>
  <dcterms:modified xsi:type="dcterms:W3CDTF">2021-10-20T11:02:00Z</dcterms:modified>
</cp:coreProperties>
</file>