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B7" w:rsidRPr="00ED778C" w:rsidRDefault="00C324B7" w:rsidP="00C324B7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D5D60">
        <w:rPr>
          <w:b/>
        </w:rPr>
        <w:t>Załącznik nr 3 do Ogłoszenia</w:t>
      </w:r>
    </w:p>
    <w:p w:rsidR="00C324B7" w:rsidRPr="008D5D60" w:rsidRDefault="00C324B7" w:rsidP="00C324B7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C324B7" w:rsidRPr="003B6132" w:rsidRDefault="00C324B7" w:rsidP="00C324B7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C324B7" w:rsidRPr="008D5D60" w:rsidRDefault="00C324B7" w:rsidP="00C324B7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C324B7" w:rsidRPr="008D5D60" w:rsidRDefault="00C324B7" w:rsidP="00C324B7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C324B7" w:rsidRPr="008D5D60" w:rsidTr="00AA5957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324B7" w:rsidRPr="008D5D60" w:rsidRDefault="00C324B7" w:rsidP="00AA595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24B7" w:rsidRPr="008D5D60" w:rsidTr="00AA5957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324B7" w:rsidRPr="008D5D60" w:rsidRDefault="00C324B7" w:rsidP="00AA5957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324B7" w:rsidRPr="008D5D60" w:rsidRDefault="00C324B7" w:rsidP="00AA595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324B7" w:rsidRPr="008D5D60" w:rsidRDefault="00C324B7" w:rsidP="00AA595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24B7" w:rsidRPr="008D5D60" w:rsidTr="00AA5957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324B7" w:rsidRPr="008D5D60" w:rsidRDefault="00C324B7" w:rsidP="00AA595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324B7" w:rsidRPr="008D5D60" w:rsidRDefault="00C324B7" w:rsidP="00AA595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C324B7" w:rsidRPr="008D5D60" w:rsidTr="00AA595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324B7" w:rsidRPr="008D5D60" w:rsidRDefault="00C324B7" w:rsidP="00AA595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324B7" w:rsidRPr="008D5D60" w:rsidRDefault="00C324B7" w:rsidP="00AA595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24B7" w:rsidRPr="008D5D60" w:rsidTr="00AA595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324B7" w:rsidRPr="008D5D60" w:rsidRDefault="00C324B7" w:rsidP="00AA595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C324B7" w:rsidRPr="008D5D60" w:rsidRDefault="00C324B7" w:rsidP="00AA59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24B7" w:rsidRPr="008D5D60" w:rsidTr="00AA595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24B7" w:rsidRPr="008D5D60" w:rsidTr="00AA595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24B7" w:rsidRPr="008D5D60" w:rsidTr="00AA595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324B7" w:rsidRPr="008D5D60" w:rsidRDefault="00C324B7" w:rsidP="00AA5957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324B7" w:rsidRPr="008D5D60" w:rsidTr="00AA595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24B7" w:rsidRPr="008D5D60" w:rsidTr="00AA595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24B7" w:rsidRPr="008D5D60" w:rsidTr="00AA5957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324B7" w:rsidRPr="008D5D60" w:rsidRDefault="00C324B7" w:rsidP="00AA5957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324B7" w:rsidRPr="008D5D60" w:rsidTr="00AA5957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324B7" w:rsidRPr="008D5D60" w:rsidTr="00AA595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324B7" w:rsidRPr="007C4775" w:rsidRDefault="00C324B7" w:rsidP="00C324B7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324B7" w:rsidRPr="007C4775" w:rsidRDefault="00C324B7" w:rsidP="00C324B7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Pr="007C4775">
        <w:rPr>
          <w:bCs/>
          <w:color w:val="000000"/>
          <w:sz w:val="20"/>
          <w:szCs w:val="20"/>
        </w:rPr>
        <w:t xml:space="preserve">Udzielanie świadczeń zdrowotnych w zakresie opieki pielęgniarskiej </w:t>
      </w:r>
      <w:r>
        <w:rPr>
          <w:bCs/>
          <w:color w:val="000000"/>
          <w:sz w:val="20"/>
          <w:szCs w:val="20"/>
        </w:rPr>
        <w:t xml:space="preserve">w Oddziale Endokrynologii i Oddziale Diabetologii i Oddziale Neurochirurgii </w:t>
      </w:r>
      <w:r w:rsidRPr="007C4775">
        <w:rPr>
          <w:color w:val="000000"/>
          <w:sz w:val="20"/>
          <w:szCs w:val="20"/>
        </w:rPr>
        <w:t>na rzecz</w:t>
      </w:r>
      <w:r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Pr="007C47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 zadania (2 osoby)</w:t>
      </w:r>
    </w:p>
    <w:p w:rsidR="00C324B7" w:rsidRPr="007C4775" w:rsidRDefault="00C324B7" w:rsidP="00C324B7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C324B7" w:rsidRPr="007C4775" w:rsidRDefault="00C324B7" w:rsidP="00C324B7">
      <w:pPr>
        <w:numPr>
          <w:ilvl w:val="0"/>
          <w:numId w:val="1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Pr="007C4775">
        <w:rPr>
          <w:sz w:val="20"/>
          <w:szCs w:val="20"/>
        </w:rPr>
        <w:br/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324B7" w:rsidRPr="007C4775" w:rsidRDefault="00C324B7" w:rsidP="00C324B7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7C4775">
        <w:rPr>
          <w:color w:val="000000"/>
          <w:sz w:val="20"/>
          <w:szCs w:val="20"/>
        </w:rPr>
        <w:br/>
        <w:t>na dzień składania ofert.</w:t>
      </w:r>
    </w:p>
    <w:p w:rsidR="00C324B7" w:rsidRPr="007C4775" w:rsidRDefault="00C324B7" w:rsidP="00C324B7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324B7" w:rsidRPr="007C4775" w:rsidRDefault="00C324B7" w:rsidP="00C324B7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posiadam </w:t>
      </w:r>
      <w:r>
        <w:rPr>
          <w:bCs/>
          <w:color w:val="000000"/>
          <w:sz w:val="20"/>
          <w:szCs w:val="20"/>
        </w:rPr>
        <w:t>2 lata</w:t>
      </w:r>
      <w:r w:rsidRPr="007C4775">
        <w:rPr>
          <w:bCs/>
          <w:color w:val="000000"/>
          <w:sz w:val="20"/>
          <w:szCs w:val="20"/>
        </w:rPr>
        <w:t xml:space="preserve"> doświadczenia w pracy</w:t>
      </w:r>
      <w:r>
        <w:rPr>
          <w:bCs/>
          <w:color w:val="000000"/>
          <w:sz w:val="20"/>
          <w:szCs w:val="20"/>
        </w:rPr>
        <w:t xml:space="preserve"> w zawodzie pielęgniarki/pielęgniarza</w:t>
      </w:r>
      <w:r w:rsidRPr="007C4775">
        <w:rPr>
          <w:bCs/>
          <w:color w:val="000000"/>
          <w:sz w:val="20"/>
          <w:szCs w:val="20"/>
        </w:rPr>
        <w:t xml:space="preserve"> </w:t>
      </w:r>
      <w:r w:rsidRPr="007C4775">
        <w:rPr>
          <w:color w:val="000000"/>
          <w:sz w:val="20"/>
          <w:szCs w:val="20"/>
        </w:rPr>
        <w:t>– potwierdzające spełnienie warunku, o którym mowa w pkt. 5.3. Ogłoszenia</w:t>
      </w:r>
    </w:p>
    <w:p w:rsidR="00C324B7" w:rsidRPr="007C4775" w:rsidRDefault="00C324B7" w:rsidP="00C324B7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Pr="007C4775">
        <w:rPr>
          <w:b/>
          <w:color w:val="000000"/>
          <w:sz w:val="20"/>
          <w:szCs w:val="20"/>
        </w:rPr>
        <w:t xml:space="preserve"> aktualne badania lekarskie</w:t>
      </w:r>
      <w:r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Ogłoszenia.</w:t>
      </w:r>
    </w:p>
    <w:p w:rsidR="00C324B7" w:rsidRDefault="00C324B7" w:rsidP="00C324B7">
      <w:pPr>
        <w:numPr>
          <w:ilvl w:val="0"/>
          <w:numId w:val="1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C324B7" w:rsidRPr="00177482" w:rsidRDefault="00C324B7" w:rsidP="00C324B7">
      <w:pPr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E2BC8">
        <w:rPr>
          <w:b/>
          <w:noProof/>
          <w:color w:val="000000"/>
          <w:sz w:val="20"/>
          <w:szCs w:val="20"/>
        </w:rPr>
        <w:pict>
          <v:rect id="_x0000_s1026" style="position:absolute;left:0;text-align:left;margin-left:211pt;margin-top:16.2pt;width:11.25pt;height:10.9pt;z-index:251660288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7" style="position:absolute;left:0;text-align:left;margin-left:418.75pt;margin-top:16.2pt;width:10.5pt;height:10.9pt;z-index:251661312"/>
        </w:pict>
      </w:r>
      <w:r w:rsidRPr="00177482">
        <w:rPr>
          <w:b/>
          <w:color w:val="000000"/>
          <w:sz w:val="20"/>
          <w:szCs w:val="20"/>
        </w:rPr>
        <w:t xml:space="preserve">Oświadczam, że składam ofertę na Zadanie/a </w:t>
      </w:r>
      <w:r w:rsidRPr="00177482">
        <w:rPr>
          <w:rFonts w:cs="Arial"/>
          <w:b/>
          <w:i/>
          <w:color w:val="000000"/>
          <w:sz w:val="20"/>
          <w:szCs w:val="20"/>
        </w:rPr>
        <w:t>(należy wybrać jedną preferowaną opcję poprzez postawienie znaku X):</w:t>
      </w:r>
      <w:r w:rsidRPr="00177482">
        <w:rPr>
          <w:b/>
          <w:color w:val="000000"/>
          <w:sz w:val="20"/>
          <w:szCs w:val="20"/>
        </w:rPr>
        <w:t xml:space="preserve"> </w:t>
      </w:r>
      <w:r w:rsidRPr="00177482">
        <w:rPr>
          <w:b/>
          <w:color w:val="000000"/>
          <w:sz w:val="20"/>
          <w:szCs w:val="20"/>
        </w:rPr>
        <w:tab/>
      </w:r>
      <w:r w:rsidRPr="00177482">
        <w:rPr>
          <w:b/>
          <w:color w:val="000000"/>
          <w:sz w:val="20"/>
          <w:szCs w:val="20"/>
        </w:rPr>
        <w:tab/>
      </w:r>
      <w:r w:rsidRPr="00177482">
        <w:rPr>
          <w:b/>
          <w:color w:val="000000"/>
          <w:sz w:val="20"/>
          <w:szCs w:val="20"/>
        </w:rPr>
        <w:tab/>
      </w:r>
      <w:r w:rsidRPr="00177482">
        <w:rPr>
          <w:b/>
          <w:color w:val="000000"/>
        </w:rPr>
        <w:tab/>
        <w:t>a) 1</w:t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77482">
        <w:rPr>
          <w:b/>
          <w:color w:val="000000"/>
        </w:rPr>
        <w:t>b) 2</w:t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 w:rsidRPr="00177482">
        <w:rPr>
          <w:b/>
          <w:color w:val="000000"/>
        </w:rPr>
        <w:tab/>
      </w:r>
      <w:r>
        <w:rPr>
          <w:b/>
          <w:color w:val="000000"/>
        </w:rPr>
        <w:t xml:space="preserve">       </w:t>
      </w:r>
    </w:p>
    <w:p w:rsidR="00C324B7" w:rsidRPr="008D5D60" w:rsidRDefault="00C324B7" w:rsidP="00C324B7">
      <w:pPr>
        <w:spacing w:after="0" w:line="240" w:lineRule="auto"/>
        <w:ind w:firstLine="0"/>
        <w:rPr>
          <w:color w:val="000000"/>
        </w:rPr>
      </w:pPr>
    </w:p>
    <w:p w:rsidR="00C324B7" w:rsidRPr="008D5D60" w:rsidRDefault="00C324B7" w:rsidP="00C324B7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>
        <w:rPr>
          <w:rFonts w:cs="Tahoma"/>
          <w:lang w:eastAsia="en-US"/>
        </w:rPr>
        <w:t xml:space="preserve">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C324B7" w:rsidRPr="00427202" w:rsidRDefault="00C324B7" w:rsidP="00C324B7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C324B7" w:rsidRDefault="00C324B7" w:rsidP="00C324B7">
      <w:pPr>
        <w:pStyle w:val="Tekstpodstawowy"/>
        <w:rPr>
          <w:rFonts w:ascii="Calibri" w:hAnsi="Calibri"/>
          <w:szCs w:val="24"/>
          <w:lang w:val="pl-PL"/>
        </w:rPr>
      </w:pPr>
    </w:p>
    <w:p w:rsidR="00C324B7" w:rsidRPr="00D96560" w:rsidRDefault="00C324B7" w:rsidP="00C324B7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46"/>
        <w:gridCol w:w="8291"/>
        <w:gridCol w:w="820"/>
        <w:gridCol w:w="925"/>
      </w:tblGrid>
      <w:tr w:rsidR="00C324B7" w:rsidRPr="00FA21A1" w:rsidTr="00AA5957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FA21A1" w:rsidRDefault="00C324B7" w:rsidP="00AA595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FA21A1" w:rsidRDefault="00C324B7" w:rsidP="00AA595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4B7" w:rsidRPr="00FA21A1" w:rsidRDefault="00C324B7" w:rsidP="00AA595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C324B7" w:rsidRPr="00FA21A1" w:rsidTr="00AA5957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FA21A1" w:rsidRDefault="00C324B7" w:rsidP="00AA595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FA21A1" w:rsidRDefault="00C324B7" w:rsidP="00AA595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B7" w:rsidRPr="00FA21A1" w:rsidRDefault="00C324B7" w:rsidP="00AA595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4B7" w:rsidRPr="00FA21A1" w:rsidRDefault="00C324B7" w:rsidP="00AA595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C324B7" w:rsidRPr="00C76FE6" w:rsidTr="00AA595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4B7" w:rsidRPr="00C76FE6" w:rsidTr="00AA595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4B7" w:rsidRPr="00C76FE6" w:rsidTr="00AA595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4B7" w:rsidRPr="00C76FE6" w:rsidTr="00AA5957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C324B7" w:rsidRPr="00C76FE6" w:rsidRDefault="00C324B7" w:rsidP="00AA5957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6FE6">
              <w:rPr>
                <w:rFonts w:cs="Arial"/>
                <w:b/>
                <w:lang w:val="pl-PL" w:eastAsia="pl-PL"/>
              </w:rPr>
              <w:t xml:space="preserve">- </w:t>
            </w:r>
            <w:r w:rsidRPr="00C76FE6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4B7" w:rsidRPr="00C76FE6" w:rsidTr="00AA5957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hAnsi="Calibri"/>
                <w:bCs/>
                <w:sz w:val="22"/>
                <w:szCs w:val="22"/>
                <w:u w:val="single"/>
              </w:rPr>
              <w:t>Dla zadania nr 2</w:t>
            </w:r>
            <w:r w:rsidRPr="00C76FE6">
              <w:rPr>
                <w:rFonts w:ascii="Calibri" w:hAnsi="Calibri"/>
                <w:bCs/>
                <w:sz w:val="22"/>
                <w:szCs w:val="22"/>
              </w:rPr>
              <w:t>: dokument potwierdzający ukończenie kursu przetaczania krwi i środków krwiopochodnych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4B7" w:rsidRPr="00FA21A1" w:rsidTr="00AA5957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FA21A1" w:rsidRDefault="00C324B7" w:rsidP="00AA59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0B3012" w:rsidRDefault="00C324B7" w:rsidP="00AA5957">
            <w:pPr>
              <w:ind w:left="34" w:hanging="34"/>
              <w:jc w:val="center"/>
              <w:rPr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  <w:r>
              <w:rPr>
                <w:color w:val="000000"/>
                <w:sz w:val="20"/>
                <w:szCs w:val="20"/>
              </w:rPr>
              <w:t>(Zadanie 1)</w:t>
            </w:r>
            <w:r w:rsidRPr="000B3012">
              <w:rPr>
                <w:color w:val="000000"/>
                <w:sz w:val="20"/>
                <w:szCs w:val="20"/>
              </w:rPr>
              <w:t xml:space="preserve">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F33DE">
              <w:rPr>
                <w:rFonts w:cs="TimesNewRomanPSMT"/>
                <w:lang w:eastAsia="pl-PL"/>
              </w:rPr>
              <w:t>kurs przetaczania krwi i środków krwiopochodnych; Kurs specjalistyczny w zakresie RKO; Kurs kwalifikacyjny - pielęgniarstwo pediatryczne; Specjalizacja w dziedzinie pielęgniarstwa pediatrycznego; Kurs specjalistyczny w zakresie szczepień ochronnych; Kurs specjalistyczny – leczenie ran; Kurs kwalifikacyjny anestezjologia i intensywna terapia</w:t>
            </w:r>
            <w:r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FA21A1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FA21A1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4B7" w:rsidRPr="00FA21A1" w:rsidTr="00AA5957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Default="00C324B7" w:rsidP="00AA59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2691C" w:rsidRDefault="00C324B7" w:rsidP="00AA595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2691C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DOKUMENT NIEOBOWIĄZKOWY</w:t>
            </w:r>
            <w:r w:rsidRPr="00C2691C">
              <w:rPr>
                <w:rFonts w:ascii="Calibri" w:hAnsi="Calibri"/>
                <w:color w:val="000000"/>
                <w:sz w:val="22"/>
                <w:szCs w:val="22"/>
              </w:rPr>
              <w:t xml:space="preserve"> (FAKULTATYWNY)(Zadanie2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- </w:t>
            </w:r>
            <w:r w:rsidRPr="00DF33DE">
              <w:rPr>
                <w:rFonts w:ascii="Calibri" w:hAnsi="Calibri" w:cs="TimesNewRomanPSMT"/>
                <w:lang w:eastAsia="pl-PL"/>
              </w:rPr>
              <w:t xml:space="preserve">Kurs specjalistyczny w zakresie RKO; Kurs kwalifikacyjny </w:t>
            </w:r>
            <w:r>
              <w:rPr>
                <w:rFonts w:ascii="Calibri" w:hAnsi="Calibri" w:cs="TimesNewRomanPSMT"/>
                <w:lang w:eastAsia="pl-PL"/>
              </w:rPr>
              <w:t>–</w:t>
            </w:r>
            <w:r w:rsidRPr="00DF33DE">
              <w:rPr>
                <w:rFonts w:ascii="Calibri" w:hAnsi="Calibri" w:cs="TimesNewRomanPSMT"/>
                <w:lang w:eastAsia="pl-PL"/>
              </w:rPr>
              <w:t xml:space="preserve"> pielęgniarstwo</w:t>
            </w:r>
            <w:r>
              <w:rPr>
                <w:rFonts w:ascii="Calibri" w:hAnsi="Calibri" w:cs="TimesNewRomanPSMT"/>
                <w:lang w:eastAsia="pl-PL"/>
              </w:rPr>
              <w:t xml:space="preserve"> </w:t>
            </w:r>
            <w:r w:rsidRPr="00DF33DE">
              <w:rPr>
                <w:rFonts w:ascii="Calibri" w:hAnsi="Calibri" w:cs="TimesNewRomanPSMT"/>
                <w:lang w:eastAsia="pl-PL"/>
              </w:rPr>
              <w:t>pediatryczne; Specjalizacja w dziedzinie pielęgniarstwa pediatrycznego, Specjalizacja w dziedzinie</w:t>
            </w:r>
            <w:r>
              <w:rPr>
                <w:rFonts w:ascii="Calibri" w:hAnsi="Calibri" w:cs="TimesNewRomanPSMT"/>
                <w:lang w:eastAsia="pl-PL"/>
              </w:rPr>
              <w:t xml:space="preserve"> </w:t>
            </w:r>
            <w:r w:rsidRPr="00DF33DE">
              <w:rPr>
                <w:rFonts w:ascii="Calibri" w:hAnsi="Calibri" w:cs="TimesNewRomanPSMT"/>
                <w:lang w:eastAsia="pl-PL"/>
              </w:rPr>
              <w:t>pielęgniarstwa chirurgicznego, Kurs specjalistyczny w zakresie szczepień ochronnych, Kurs</w:t>
            </w:r>
            <w:r>
              <w:rPr>
                <w:rFonts w:ascii="Calibri" w:hAnsi="Calibri" w:cs="TimesNewRomanPSMT"/>
                <w:lang w:eastAsia="pl-PL"/>
              </w:rPr>
              <w:t xml:space="preserve"> </w:t>
            </w:r>
            <w:r w:rsidRPr="00DF33DE">
              <w:rPr>
                <w:rFonts w:ascii="Calibri" w:hAnsi="Calibri" w:cs="TimesNewRomanPSMT"/>
                <w:lang w:eastAsia="pl-PL"/>
              </w:rPr>
              <w:t>specjalistyczny – leczenie ran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FA21A1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FA21A1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24B7" w:rsidRPr="00C76FE6" w:rsidTr="00AA5957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4B7" w:rsidRPr="00C76FE6" w:rsidTr="00AA595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4B7" w:rsidRPr="00C76FE6" w:rsidTr="00AA5957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4B7" w:rsidRPr="00C76FE6" w:rsidTr="00AA5957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C324B7" w:rsidRPr="00C76FE6" w:rsidRDefault="00C324B7" w:rsidP="00AA595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C76FE6" w:rsidRDefault="00C324B7" w:rsidP="00AA595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24B7" w:rsidRPr="008D5D60" w:rsidRDefault="00C324B7" w:rsidP="00C324B7">
      <w:pPr>
        <w:pStyle w:val="Styl"/>
        <w:spacing w:line="276" w:lineRule="auto"/>
        <w:rPr>
          <w:rFonts w:ascii="Calibri" w:hAnsi="Calibri" w:cs="Calibri"/>
        </w:rPr>
      </w:pPr>
    </w:p>
    <w:p w:rsidR="00C324B7" w:rsidRPr="008D5D60" w:rsidRDefault="00C324B7" w:rsidP="00C324B7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C324B7" w:rsidRPr="008D5D60" w:rsidRDefault="00C324B7" w:rsidP="00C324B7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C324B7" w:rsidRPr="008D5D60" w:rsidSect="00C324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C324B7" w:rsidRPr="008D5D60" w:rsidRDefault="00C324B7" w:rsidP="00C324B7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324B7" w:rsidRPr="008D5D60" w:rsidRDefault="00C324B7" w:rsidP="00C324B7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324B7" w:rsidRDefault="00C324B7" w:rsidP="00C324B7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 xml:space="preserve">OPIEKI PIELĘGNIARSKIEJ W ODDZIALE Endokrynologii i Oddziale Diabetologii i oddziale neurochirurgii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>
        <w:rPr>
          <w:b/>
          <w:caps/>
          <w:color w:val="000000"/>
          <w:sz w:val="20"/>
          <w:szCs w:val="20"/>
        </w:rPr>
        <w:t xml:space="preserve"> 2 zadania (2 osoby)</w:t>
      </w:r>
    </w:p>
    <w:p w:rsidR="00C324B7" w:rsidRPr="008D5D60" w:rsidRDefault="00C324B7" w:rsidP="00C324B7">
      <w:pPr>
        <w:spacing w:after="0" w:line="240" w:lineRule="auto"/>
        <w:jc w:val="center"/>
      </w:pPr>
    </w:p>
    <w:p w:rsidR="00C324B7" w:rsidRPr="008D5D60" w:rsidRDefault="00C324B7" w:rsidP="00C324B7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324B7" w:rsidRPr="008D5D60" w:rsidRDefault="00C324B7" w:rsidP="00C324B7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324B7" w:rsidRPr="008D5D60" w:rsidRDefault="00C324B7" w:rsidP="00C324B7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324B7" w:rsidRPr="008D5D60" w:rsidRDefault="00C324B7" w:rsidP="00C324B7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C324B7" w:rsidRPr="008D5D60" w:rsidRDefault="00C324B7" w:rsidP="00C324B7">
      <w:pPr>
        <w:spacing w:after="0" w:line="240" w:lineRule="auto"/>
        <w:rPr>
          <w:color w:val="000000"/>
          <w:sz w:val="20"/>
          <w:szCs w:val="20"/>
        </w:rPr>
      </w:pPr>
    </w:p>
    <w:p w:rsidR="00C324B7" w:rsidRPr="008D5D60" w:rsidRDefault="00C324B7" w:rsidP="00C324B7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C324B7" w:rsidRPr="008D5D60" w:rsidRDefault="00C324B7" w:rsidP="00C324B7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C324B7" w:rsidRDefault="00C324B7" w:rsidP="00C324B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C324B7" w:rsidRPr="00146F17" w:rsidRDefault="00C324B7" w:rsidP="00C324B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C324B7" w:rsidRPr="008D5D60" w:rsidRDefault="00C324B7" w:rsidP="00C324B7">
      <w:pPr>
        <w:spacing w:after="0" w:line="240" w:lineRule="auto"/>
        <w:rPr>
          <w:b/>
          <w:color w:val="000000"/>
          <w:sz w:val="20"/>
          <w:szCs w:val="20"/>
        </w:rPr>
      </w:pPr>
    </w:p>
    <w:p w:rsidR="00C324B7" w:rsidRPr="008D5D60" w:rsidRDefault="00C324B7" w:rsidP="00C324B7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C324B7" w:rsidRPr="008D5D60" w:rsidRDefault="00C324B7" w:rsidP="00C324B7">
      <w:pPr>
        <w:spacing w:after="0" w:line="240" w:lineRule="auto"/>
        <w:rPr>
          <w:b/>
          <w:color w:val="000000"/>
          <w:sz w:val="20"/>
          <w:szCs w:val="20"/>
        </w:rPr>
      </w:pPr>
    </w:p>
    <w:p w:rsidR="00C324B7" w:rsidRPr="008D5D60" w:rsidRDefault="00C324B7" w:rsidP="00C324B7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C324B7" w:rsidRPr="008D5D60" w:rsidRDefault="00C324B7" w:rsidP="00C324B7">
      <w:pPr>
        <w:spacing w:after="0" w:line="240" w:lineRule="auto"/>
        <w:ind w:firstLine="0"/>
        <w:jc w:val="left"/>
      </w:pPr>
    </w:p>
    <w:p w:rsidR="00C324B7" w:rsidRPr="008D5D60" w:rsidRDefault="00C324B7" w:rsidP="00C324B7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C324B7" w:rsidRPr="008D5D60" w:rsidRDefault="00C324B7" w:rsidP="00C324B7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C324B7" w:rsidRPr="008D5D60" w:rsidRDefault="00C324B7" w:rsidP="00C324B7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C324B7" w:rsidRPr="008D5D60" w:rsidRDefault="00C324B7" w:rsidP="00C324B7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C324B7" w:rsidRPr="008D5D60" w:rsidRDefault="00C324B7" w:rsidP="00C324B7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66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C324B7" w:rsidRDefault="00C324B7" w:rsidP="00C324B7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C324B7" w:rsidRDefault="00C324B7" w:rsidP="00C324B7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C324B7" w:rsidRPr="00146F17" w:rsidRDefault="00C324B7" w:rsidP="00C324B7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C324B7" w:rsidRPr="008D5D60" w:rsidTr="00AA5957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C324B7" w:rsidRPr="008D5D60" w:rsidRDefault="00C324B7" w:rsidP="00AA5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C324B7" w:rsidRPr="008D5D60" w:rsidTr="00AA595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C324B7" w:rsidRPr="008D5D60" w:rsidRDefault="00C324B7" w:rsidP="00AA59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7" w:rsidRPr="008D5D60" w:rsidRDefault="00C324B7" w:rsidP="00AA595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C324B7" w:rsidRDefault="00C324B7" w:rsidP="00C324B7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C324B7" w:rsidRPr="008D5D60" w:rsidRDefault="00C324B7" w:rsidP="00C324B7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C324B7" w:rsidRPr="008D5D60" w:rsidRDefault="00C324B7" w:rsidP="00C324B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324B7" w:rsidRPr="008D5D60" w:rsidRDefault="00C324B7" w:rsidP="00C324B7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C324B7" w:rsidRDefault="00C324B7" w:rsidP="00C324B7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324B7" w:rsidRPr="008D5D60" w:rsidRDefault="00C324B7" w:rsidP="00C324B7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C324B7" w:rsidRDefault="00C324B7" w:rsidP="00C324B7">
      <w:pPr>
        <w:spacing w:after="0" w:line="240" w:lineRule="auto"/>
        <w:rPr>
          <w:strike/>
          <w:color w:val="000000"/>
          <w:sz w:val="20"/>
          <w:szCs w:val="20"/>
        </w:rPr>
      </w:pPr>
    </w:p>
    <w:p w:rsidR="00C324B7" w:rsidRDefault="00C324B7" w:rsidP="00C324B7">
      <w:pPr>
        <w:spacing w:after="0" w:line="240" w:lineRule="auto"/>
        <w:rPr>
          <w:strike/>
          <w:color w:val="000000"/>
          <w:sz w:val="20"/>
          <w:szCs w:val="20"/>
        </w:rPr>
      </w:pPr>
    </w:p>
    <w:p w:rsidR="00C324B7" w:rsidRDefault="00C324B7" w:rsidP="00C324B7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324B7" w:rsidRDefault="00C324B7" w:rsidP="00C324B7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324B7" w:rsidRDefault="00C324B7" w:rsidP="00C324B7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324B7" w:rsidRDefault="00C324B7" w:rsidP="00C324B7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324B7" w:rsidRPr="008D5D60" w:rsidRDefault="00C324B7" w:rsidP="00C324B7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 ………………………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</w:t>
      </w:r>
      <w:r w:rsidRPr="008D5D60">
        <w:rPr>
          <w:color w:val="000000"/>
          <w:sz w:val="20"/>
          <w:szCs w:val="20"/>
        </w:rPr>
        <w:tab/>
        <w:t xml:space="preserve">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C324B7" w:rsidRDefault="00C324B7" w:rsidP="00C324B7">
      <w:pPr>
        <w:spacing w:after="0" w:line="240" w:lineRule="auto"/>
        <w:ind w:firstLine="0"/>
        <w:rPr>
          <w:b/>
          <w:color w:val="000000"/>
        </w:rPr>
      </w:pPr>
    </w:p>
    <w:p w:rsidR="00C324B7" w:rsidRDefault="00C324B7" w:rsidP="00C324B7">
      <w:pPr>
        <w:spacing w:after="0" w:line="240" w:lineRule="auto"/>
        <w:ind w:firstLine="708"/>
        <w:jc w:val="right"/>
        <w:rPr>
          <w:b/>
          <w:color w:val="000000"/>
        </w:rPr>
      </w:pPr>
    </w:p>
    <w:p w:rsidR="00C324B7" w:rsidRDefault="00C324B7" w:rsidP="00C324B7">
      <w:pPr>
        <w:spacing w:after="0" w:line="240" w:lineRule="auto"/>
        <w:ind w:firstLine="708"/>
        <w:jc w:val="right"/>
        <w:rPr>
          <w:b/>
          <w:color w:val="000000"/>
        </w:rPr>
      </w:pPr>
    </w:p>
    <w:p w:rsidR="00C324B7" w:rsidRDefault="00C324B7" w:rsidP="00C324B7">
      <w:pPr>
        <w:spacing w:after="0" w:line="240" w:lineRule="auto"/>
        <w:ind w:firstLine="708"/>
        <w:jc w:val="right"/>
        <w:rPr>
          <w:b/>
          <w:color w:val="000000"/>
        </w:rPr>
      </w:pPr>
    </w:p>
    <w:p w:rsidR="00C324B7" w:rsidRDefault="00C324B7" w:rsidP="00C324B7">
      <w:pPr>
        <w:spacing w:after="0" w:line="240" w:lineRule="auto"/>
        <w:ind w:firstLine="708"/>
        <w:jc w:val="right"/>
        <w:rPr>
          <w:b/>
          <w:color w:val="000000"/>
        </w:rPr>
      </w:pPr>
    </w:p>
    <w:p w:rsidR="00C324B7" w:rsidRDefault="00C324B7" w:rsidP="00C324B7">
      <w:pPr>
        <w:spacing w:after="0" w:line="240" w:lineRule="auto"/>
        <w:ind w:firstLine="708"/>
        <w:jc w:val="right"/>
        <w:rPr>
          <w:b/>
          <w:color w:val="000000"/>
        </w:rPr>
      </w:pPr>
    </w:p>
    <w:p w:rsidR="00C324B7" w:rsidRDefault="00C324B7" w:rsidP="00C324B7">
      <w:pPr>
        <w:spacing w:after="0" w:line="240" w:lineRule="auto"/>
        <w:ind w:firstLine="708"/>
        <w:jc w:val="right"/>
        <w:rPr>
          <w:b/>
          <w:color w:val="000000"/>
        </w:rPr>
      </w:pPr>
    </w:p>
    <w:p w:rsidR="00C324B7" w:rsidRPr="008D5D60" w:rsidRDefault="00C324B7" w:rsidP="00C324B7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324B7" w:rsidRPr="008D5D60" w:rsidRDefault="00C324B7" w:rsidP="00C324B7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C324B7" w:rsidRPr="008D5D60" w:rsidRDefault="00C324B7" w:rsidP="00C324B7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</w:t>
      </w:r>
      <w:r>
        <w:rPr>
          <w:color w:val="000000"/>
        </w:rPr>
        <w:t>wszystkich Oferentów</w:t>
      </w:r>
      <w:r w:rsidRPr="008D5D60">
        <w:rPr>
          <w:bCs/>
          <w:color w:val="000000"/>
          <w:lang w:eastAsia="en-US"/>
        </w:rPr>
        <w:t>.</w:t>
      </w:r>
    </w:p>
    <w:p w:rsidR="00C324B7" w:rsidRPr="008D5D60" w:rsidRDefault="00C324B7" w:rsidP="00C324B7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C324B7" w:rsidRPr="008D5D60" w:rsidRDefault="00C324B7" w:rsidP="00C324B7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C324B7" w:rsidRPr="008D5D60" w:rsidRDefault="00C324B7" w:rsidP="00C324B7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324B7" w:rsidRDefault="00C324B7" w:rsidP="00C324B7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C324B7" w:rsidRDefault="00C324B7" w:rsidP="00C324B7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C324B7" w:rsidRPr="008D5D60" w:rsidRDefault="00C324B7" w:rsidP="00C324B7">
      <w:pPr>
        <w:tabs>
          <w:tab w:val="left" w:pos="2323"/>
        </w:tabs>
        <w:spacing w:after="0" w:line="360" w:lineRule="auto"/>
        <w:ind w:firstLine="0"/>
      </w:pPr>
    </w:p>
    <w:p w:rsidR="00C324B7" w:rsidRPr="008D5D60" w:rsidRDefault="00C324B7" w:rsidP="00C324B7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324B7" w:rsidRPr="008D5D60" w:rsidRDefault="00C324B7" w:rsidP="00C324B7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C324B7" w:rsidRPr="008D5D60" w:rsidRDefault="00C324B7" w:rsidP="00C324B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324B7" w:rsidRPr="008D5D60" w:rsidRDefault="00C324B7" w:rsidP="00C324B7">
      <w:pPr>
        <w:tabs>
          <w:tab w:val="left" w:pos="2323"/>
        </w:tabs>
        <w:spacing w:after="0" w:line="360" w:lineRule="auto"/>
        <w:rPr>
          <w:rFonts w:cs="Arial"/>
        </w:rPr>
      </w:pPr>
    </w:p>
    <w:p w:rsidR="00C324B7" w:rsidRPr="006C0E4A" w:rsidRDefault="00C324B7" w:rsidP="00C324B7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B14F93" w:rsidRDefault="00C324B7"/>
    <w:sectPr w:rsidR="00B14F93" w:rsidSect="00F426D4">
      <w:headerReference w:type="even" r:id="rId13"/>
      <w:headerReference w:type="default" r:id="rId14"/>
      <w:headerReference w:type="first" r:id="rId15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B7" w:rsidRDefault="00C324B7" w:rsidP="00C324B7">
      <w:pPr>
        <w:spacing w:after="0" w:line="240" w:lineRule="auto"/>
      </w:pPr>
      <w:r>
        <w:separator/>
      </w:r>
    </w:p>
  </w:endnote>
  <w:endnote w:type="continuationSeparator" w:id="1">
    <w:p w:rsidR="00C324B7" w:rsidRDefault="00C324B7" w:rsidP="00C3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B7" w:rsidRDefault="00C324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02" w:rsidRDefault="00C324B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62E02" w:rsidRDefault="00C324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B7" w:rsidRDefault="00C324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B7" w:rsidRDefault="00C324B7" w:rsidP="00C324B7">
      <w:pPr>
        <w:spacing w:after="0" w:line="240" w:lineRule="auto"/>
      </w:pPr>
      <w:r>
        <w:separator/>
      </w:r>
    </w:p>
  </w:footnote>
  <w:footnote w:type="continuationSeparator" w:id="1">
    <w:p w:rsidR="00C324B7" w:rsidRDefault="00C324B7" w:rsidP="00C3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B7" w:rsidRDefault="00C324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02" w:rsidRDefault="00C324B7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72</w:t>
    </w:r>
    <w:r>
      <w:rPr>
        <w:rFonts w:ascii="Arial Narrow" w:hAnsi="Arial Narrow" w:cs="Arial Narrow"/>
        <w:b/>
        <w:sz w:val="22"/>
        <w:szCs w:val="22"/>
        <w:lang w:val="pl-PL"/>
      </w:rPr>
      <w:t>/22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B7" w:rsidRDefault="00C324B7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02" w:rsidRDefault="00C324B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02" w:rsidRDefault="00C324B7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72</w:t>
    </w:r>
    <w:r>
      <w:rPr>
        <w:rFonts w:ascii="Arial Narrow" w:hAnsi="Arial Narrow" w:cs="Arial Narrow"/>
        <w:b/>
        <w:sz w:val="22"/>
        <w:szCs w:val="22"/>
        <w:lang w:val="pl-PL"/>
      </w:rPr>
      <w:t>/22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02" w:rsidRDefault="00C324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4B7"/>
    <w:rsid w:val="001C31B5"/>
    <w:rsid w:val="00533025"/>
    <w:rsid w:val="00BB4401"/>
    <w:rsid w:val="00C3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24B7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324B7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C324B7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C324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C324B7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324B7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324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C324B7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C324B7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C324B7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C324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324B7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C324B7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4B7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C324B7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2022-08-01T08:13:00Z</dcterms:created>
  <dcterms:modified xsi:type="dcterms:W3CDTF">2022-08-01T08:16:00Z</dcterms:modified>
</cp:coreProperties>
</file>